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-17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37FB" w:rsidTr="00D537FB">
        <w:tc>
          <w:tcPr>
            <w:tcW w:w="9628" w:type="dxa"/>
            <w:shd w:val="clear" w:color="auto" w:fill="BFBFBF" w:themeFill="background1" w:themeFillShade="BF"/>
          </w:tcPr>
          <w:p w:rsidR="00D537FB" w:rsidRDefault="00D537FB" w:rsidP="00D537FB">
            <w:pPr>
              <w:jc w:val="center"/>
              <w:rPr>
                <w:b/>
                <w:szCs w:val="20"/>
              </w:rPr>
            </w:pPr>
            <w:r w:rsidRPr="003657D2">
              <w:rPr>
                <w:b/>
                <w:sz w:val="28"/>
                <w:szCs w:val="36"/>
              </w:rPr>
              <w:t>Søgestrategi</w:t>
            </w:r>
          </w:p>
        </w:tc>
      </w:tr>
      <w:tr w:rsidR="00D537FB" w:rsidTr="007A064B">
        <w:trPr>
          <w:trHeight w:val="3190"/>
        </w:trPr>
        <w:tc>
          <w:tcPr>
            <w:tcW w:w="9628" w:type="dxa"/>
          </w:tcPr>
          <w:p w:rsidR="00D537FB" w:rsidRPr="00D537FB" w:rsidRDefault="00D537FB" w:rsidP="00D537FB">
            <w:pPr>
              <w:rPr>
                <w:b/>
                <w:sz w:val="20"/>
                <w:szCs w:val="20"/>
              </w:rPr>
            </w:pPr>
            <w:r w:rsidRPr="00D537FB">
              <w:rPr>
                <w:b/>
                <w:sz w:val="20"/>
                <w:szCs w:val="20"/>
              </w:rPr>
              <w:t>Hvad er dit emne?</w:t>
            </w:r>
          </w:p>
          <w:p w:rsidR="00D537FB" w:rsidRPr="00D537FB" w:rsidRDefault="00D537FB" w:rsidP="00D537FB">
            <w:pPr>
              <w:rPr>
                <w:b/>
                <w:sz w:val="14"/>
                <w:szCs w:val="20"/>
              </w:rPr>
            </w:pPr>
            <w:r w:rsidRPr="00D537FB">
              <w:rPr>
                <w:i/>
                <w:sz w:val="20"/>
                <w:szCs w:val="20"/>
              </w:rPr>
              <w:t xml:space="preserve">(Beskriv dit emne med enkelte sætninger. </w:t>
            </w:r>
            <w:r w:rsidR="007A064B">
              <w:rPr>
                <w:i/>
                <w:sz w:val="20"/>
                <w:szCs w:val="20"/>
              </w:rPr>
              <w:t>H</w:t>
            </w:r>
            <w:r w:rsidRPr="00D537FB">
              <w:rPr>
                <w:i/>
                <w:sz w:val="20"/>
                <w:szCs w:val="20"/>
              </w:rPr>
              <w:t>ar</w:t>
            </w:r>
            <w:r w:rsidR="00A468D2">
              <w:rPr>
                <w:i/>
                <w:sz w:val="20"/>
                <w:szCs w:val="20"/>
              </w:rPr>
              <w:t xml:space="preserve"> du </w:t>
            </w:r>
            <w:r w:rsidRPr="00D537FB">
              <w:rPr>
                <w:i/>
                <w:sz w:val="20"/>
                <w:szCs w:val="20"/>
              </w:rPr>
              <w:t>en problemformulering, så sæt den ind)</w:t>
            </w:r>
            <w:r>
              <w:rPr>
                <w:i/>
                <w:sz w:val="20"/>
                <w:szCs w:val="20"/>
              </w:rPr>
              <w:br/>
            </w:r>
          </w:p>
          <w:p w:rsidR="00D537FB" w:rsidRPr="00D537FB" w:rsidRDefault="00D537FB" w:rsidP="00D537FB">
            <w:pPr>
              <w:rPr>
                <w:b/>
                <w:sz w:val="20"/>
                <w:szCs w:val="20"/>
              </w:rPr>
            </w:pPr>
            <w:r w:rsidRPr="00D537FB">
              <w:rPr>
                <w:b/>
                <w:sz w:val="20"/>
                <w:szCs w:val="20"/>
              </w:rPr>
              <w:t>Hvilke materialer/hvilken viden har du?</w:t>
            </w:r>
          </w:p>
          <w:p w:rsidR="00D537FB" w:rsidRPr="00D537FB" w:rsidRDefault="00D537FB" w:rsidP="00D537FB">
            <w:pPr>
              <w:rPr>
                <w:b/>
                <w:sz w:val="12"/>
                <w:szCs w:val="20"/>
              </w:rPr>
            </w:pPr>
            <w:r w:rsidRPr="00D537FB">
              <w:rPr>
                <w:i/>
                <w:sz w:val="20"/>
                <w:szCs w:val="20"/>
              </w:rPr>
              <w:t>(Hvis du allerede har fundet kilder, så skriv dem her)</w:t>
            </w:r>
          </w:p>
          <w:p w:rsidR="007A064B" w:rsidRPr="007A064B" w:rsidRDefault="00D537FB" w:rsidP="00D537F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D537FB">
              <w:rPr>
                <w:b/>
                <w:sz w:val="20"/>
                <w:szCs w:val="20"/>
              </w:rPr>
              <w:t xml:space="preserve">Hvilke materialer/hvilken viden mangler du? </w:t>
            </w:r>
            <w:r w:rsidRPr="00D537FB">
              <w:rPr>
                <w:b/>
                <w:sz w:val="20"/>
                <w:szCs w:val="20"/>
              </w:rPr>
              <w:br/>
            </w:r>
            <w:r w:rsidRPr="00D537FB">
              <w:rPr>
                <w:i/>
                <w:sz w:val="20"/>
                <w:szCs w:val="20"/>
              </w:rPr>
              <w:t>(Skriv hvilke typer kilder du kunne få brug for til at besvare din problemformulering. Hvilken viden skal du bruge for at besvare din problemformulering?</w:t>
            </w:r>
            <w:r w:rsidRPr="00D537FB">
              <w:rPr>
                <w:i/>
                <w:sz w:val="20"/>
                <w:szCs w:val="20"/>
              </w:rPr>
              <w:br/>
            </w:r>
            <w:proofErr w:type="spellStart"/>
            <w:r w:rsidRPr="00D537FB">
              <w:rPr>
                <w:i/>
                <w:sz w:val="20"/>
                <w:szCs w:val="20"/>
              </w:rPr>
              <w:t>F.eks</w:t>
            </w:r>
            <w:proofErr w:type="spellEnd"/>
            <w:r w:rsidRPr="00D537FB">
              <w:rPr>
                <w:i/>
                <w:sz w:val="20"/>
                <w:szCs w:val="20"/>
              </w:rPr>
              <w:t>: bøger, artikler, billeder, statistik)</w:t>
            </w:r>
          </w:p>
        </w:tc>
      </w:tr>
    </w:tbl>
    <w:p w:rsidR="002F1EF0" w:rsidRPr="007A064B" w:rsidRDefault="002F1EF0" w:rsidP="007A064B">
      <w:pPr>
        <w:spacing w:line="240" w:lineRule="auto"/>
        <w:rPr>
          <w:b/>
          <w:sz w:val="10"/>
        </w:rPr>
      </w:pPr>
    </w:p>
    <w:tbl>
      <w:tblPr>
        <w:tblStyle w:val="Tabel-Gitter"/>
        <w:tblpPr w:leftFromText="141" w:rightFromText="141" w:vertAnchor="text" w:horzAnchor="margin" w:tblpY="12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22B73" w:rsidTr="007A064B">
        <w:tc>
          <w:tcPr>
            <w:tcW w:w="4815" w:type="dxa"/>
            <w:shd w:val="clear" w:color="auto" w:fill="BFBFBF" w:themeFill="background1" w:themeFillShade="BF"/>
          </w:tcPr>
          <w:p w:rsidR="00522B73" w:rsidRPr="00715F66" w:rsidRDefault="00522B73" w:rsidP="00522B73">
            <w:pPr>
              <w:jc w:val="center"/>
              <w:rPr>
                <w:b/>
                <w:sz w:val="20"/>
                <w:szCs w:val="20"/>
              </w:rPr>
            </w:pPr>
            <w:r w:rsidRPr="00715F66">
              <w:rPr>
                <w:b/>
                <w:sz w:val="20"/>
                <w:szCs w:val="20"/>
              </w:rPr>
              <w:t>Søgeord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522B73" w:rsidRPr="00715F66" w:rsidRDefault="00522B73" w:rsidP="00522B73">
            <w:pPr>
              <w:jc w:val="center"/>
              <w:rPr>
                <w:b/>
                <w:sz w:val="20"/>
                <w:szCs w:val="20"/>
              </w:rPr>
            </w:pPr>
            <w:r w:rsidRPr="00715F66">
              <w:rPr>
                <w:b/>
                <w:sz w:val="20"/>
                <w:szCs w:val="20"/>
              </w:rPr>
              <w:t>Søgesteder</w:t>
            </w:r>
          </w:p>
        </w:tc>
      </w:tr>
      <w:tr w:rsidR="00522B73" w:rsidTr="007A064B">
        <w:trPr>
          <w:trHeight w:val="1517"/>
        </w:trPr>
        <w:tc>
          <w:tcPr>
            <w:tcW w:w="4815" w:type="dxa"/>
          </w:tcPr>
          <w:p w:rsidR="00522B73" w:rsidRPr="00715F66" w:rsidRDefault="00522B73" w:rsidP="00715F66">
            <w:pPr>
              <w:rPr>
                <w:b/>
                <w:sz w:val="20"/>
                <w:szCs w:val="20"/>
              </w:rPr>
            </w:pPr>
            <w:r w:rsidRPr="00715F66">
              <w:rPr>
                <w:i/>
                <w:sz w:val="20"/>
                <w:szCs w:val="20"/>
              </w:rPr>
              <w:t>(</w:t>
            </w:r>
            <w:r w:rsidR="00715F66">
              <w:rPr>
                <w:i/>
                <w:sz w:val="20"/>
                <w:szCs w:val="20"/>
              </w:rPr>
              <w:t xml:space="preserve">Brainstorm på søgeord. </w:t>
            </w:r>
            <w:r w:rsidRPr="00715F66">
              <w:rPr>
                <w:i/>
                <w:sz w:val="20"/>
                <w:szCs w:val="20"/>
              </w:rPr>
              <w:t>Tænk i synonymer, relaterede ord, generelle / specifikke ord)</w:t>
            </w:r>
          </w:p>
        </w:tc>
        <w:tc>
          <w:tcPr>
            <w:tcW w:w="4819" w:type="dxa"/>
          </w:tcPr>
          <w:p w:rsidR="005F5820" w:rsidRPr="00715F66" w:rsidRDefault="00C41540" w:rsidP="00715F66">
            <w:pPr>
              <w:rPr>
                <w:sz w:val="20"/>
                <w:szCs w:val="20"/>
              </w:rPr>
            </w:pPr>
            <w:r w:rsidRPr="00715F66">
              <w:rPr>
                <w:i/>
                <w:sz w:val="20"/>
                <w:szCs w:val="20"/>
              </w:rPr>
              <w:t>(Hvem kan tænkes at have den information/viden du har behov for)</w:t>
            </w:r>
          </w:p>
        </w:tc>
      </w:tr>
    </w:tbl>
    <w:p w:rsidR="00715F66" w:rsidRPr="003657D2" w:rsidRDefault="00715F66" w:rsidP="007A064B">
      <w:pPr>
        <w:spacing w:line="240" w:lineRule="auto"/>
        <w:rPr>
          <w:b/>
          <w:sz w:val="16"/>
          <w:szCs w:val="32"/>
        </w:rPr>
      </w:pPr>
    </w:p>
    <w:tbl>
      <w:tblPr>
        <w:tblStyle w:val="Tabel-Gitter"/>
        <w:tblpPr w:leftFromText="141" w:rightFromText="141" w:vertAnchor="text" w:horzAnchor="margin" w:tblpY="123"/>
        <w:tblW w:w="9634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491"/>
      </w:tblGrid>
      <w:tr w:rsidR="00715F66" w:rsidTr="007A064B">
        <w:tc>
          <w:tcPr>
            <w:tcW w:w="9634" w:type="dxa"/>
            <w:gridSpan w:val="4"/>
            <w:shd w:val="clear" w:color="auto" w:fill="BFBFBF" w:themeFill="background1" w:themeFillShade="BF"/>
          </w:tcPr>
          <w:p w:rsidR="00715F66" w:rsidRPr="00715F66" w:rsidRDefault="00715F66" w:rsidP="00055CED">
            <w:pPr>
              <w:jc w:val="center"/>
              <w:rPr>
                <w:b/>
                <w:sz w:val="20"/>
                <w:szCs w:val="20"/>
              </w:rPr>
            </w:pPr>
            <w:r w:rsidRPr="00715F66">
              <w:rPr>
                <w:b/>
                <w:sz w:val="20"/>
                <w:szCs w:val="20"/>
              </w:rPr>
              <w:t>Kategorisering af søgeord</w:t>
            </w:r>
          </w:p>
          <w:p w:rsidR="00715F66" w:rsidRPr="00715F66" w:rsidRDefault="00715F66" w:rsidP="00055CED">
            <w:pPr>
              <w:jc w:val="center"/>
              <w:rPr>
                <w:i/>
                <w:sz w:val="20"/>
                <w:szCs w:val="20"/>
              </w:rPr>
            </w:pPr>
            <w:r w:rsidRPr="00715F66">
              <w:rPr>
                <w:i/>
                <w:sz w:val="20"/>
                <w:szCs w:val="20"/>
              </w:rPr>
              <w:t>(Hvilke søgeord passer sammen)</w:t>
            </w:r>
          </w:p>
        </w:tc>
      </w:tr>
      <w:tr w:rsidR="00715F66" w:rsidTr="007A064B">
        <w:trPr>
          <w:trHeight w:val="1499"/>
        </w:trPr>
        <w:tc>
          <w:tcPr>
            <w:tcW w:w="2381" w:type="dxa"/>
          </w:tcPr>
          <w:p w:rsidR="00715F66" w:rsidRPr="00715F66" w:rsidRDefault="00715F66" w:rsidP="00055CED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715F66" w:rsidRPr="00715F66" w:rsidRDefault="00715F66" w:rsidP="00055CE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715F66" w:rsidRPr="00715F66" w:rsidRDefault="00715F66" w:rsidP="00055CED">
            <w:pPr>
              <w:rPr>
                <w:szCs w:val="20"/>
              </w:rPr>
            </w:pPr>
          </w:p>
        </w:tc>
        <w:tc>
          <w:tcPr>
            <w:tcW w:w="2491" w:type="dxa"/>
          </w:tcPr>
          <w:p w:rsidR="00715F66" w:rsidRPr="00715F66" w:rsidRDefault="00715F66" w:rsidP="00055CED">
            <w:pPr>
              <w:rPr>
                <w:szCs w:val="20"/>
              </w:rPr>
            </w:pPr>
          </w:p>
        </w:tc>
      </w:tr>
    </w:tbl>
    <w:p w:rsidR="00277F50" w:rsidRPr="003657D2" w:rsidRDefault="00D062AB" w:rsidP="007A064B">
      <w:pPr>
        <w:spacing w:line="240" w:lineRule="auto"/>
        <w:jc w:val="center"/>
        <w:rPr>
          <w:b/>
          <w:sz w:val="16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1207770</wp:posOffset>
            </wp:positionH>
            <wp:positionV relativeFrom="paragraph">
              <wp:posOffset>2870053</wp:posOffset>
            </wp:positionV>
            <wp:extent cx="3332480" cy="1750318"/>
            <wp:effectExtent l="0" t="0" r="127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7" t="41782" r="44594" b="26951"/>
                    <a:stretch/>
                  </pic:blipFill>
                  <pic:spPr bwMode="auto">
                    <a:xfrm>
                      <a:off x="0" y="0"/>
                      <a:ext cx="3332480" cy="175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pPr w:leftFromText="141" w:rightFromText="141" w:vertAnchor="text" w:horzAnchor="margin" w:tblpY="12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039C9" w:rsidTr="007A064B">
        <w:tc>
          <w:tcPr>
            <w:tcW w:w="9634" w:type="dxa"/>
            <w:shd w:val="clear" w:color="auto" w:fill="BFBFBF" w:themeFill="background1" w:themeFillShade="BF"/>
          </w:tcPr>
          <w:p w:rsidR="00C039C9" w:rsidRPr="00715F66" w:rsidRDefault="00C039C9" w:rsidP="00055C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Søgeproces</w:t>
            </w:r>
          </w:p>
        </w:tc>
      </w:tr>
      <w:tr w:rsidR="00C039C9" w:rsidTr="007A064B">
        <w:trPr>
          <w:trHeight w:val="1668"/>
        </w:trPr>
        <w:tc>
          <w:tcPr>
            <w:tcW w:w="9634" w:type="dxa"/>
          </w:tcPr>
          <w:p w:rsidR="003657D2" w:rsidRPr="00D062AB" w:rsidRDefault="003657D2" w:rsidP="003657D2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62AB">
              <w:rPr>
                <w:sz w:val="20"/>
                <w:szCs w:val="20"/>
              </w:rPr>
              <w:t>Søgestrategi - vælg søgeord fra forskellige kategorier</w:t>
            </w:r>
          </w:p>
          <w:p w:rsidR="003657D2" w:rsidRPr="00D062AB" w:rsidRDefault="003657D2" w:rsidP="003657D2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62AB">
              <w:rPr>
                <w:sz w:val="20"/>
                <w:szCs w:val="20"/>
              </w:rPr>
              <w:t>Søg!</w:t>
            </w:r>
          </w:p>
          <w:p w:rsidR="003657D2" w:rsidRPr="00D062AB" w:rsidRDefault="003657D2" w:rsidP="003657D2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62AB">
              <w:rPr>
                <w:sz w:val="20"/>
                <w:szCs w:val="20"/>
              </w:rPr>
              <w:t>Vurder og udvælg kilder</w:t>
            </w:r>
          </w:p>
          <w:p w:rsidR="003657D2" w:rsidRPr="00D062AB" w:rsidRDefault="003657D2" w:rsidP="003657D2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62AB">
              <w:rPr>
                <w:sz w:val="20"/>
                <w:szCs w:val="20"/>
              </w:rPr>
              <w:t>kig på dine søgeresultater og notér nye relevante søgeord på listen</w:t>
            </w:r>
          </w:p>
          <w:p w:rsidR="003657D2" w:rsidRPr="003657D2" w:rsidRDefault="003657D2" w:rsidP="003657D2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D062AB">
              <w:rPr>
                <w:sz w:val="20"/>
                <w:szCs w:val="20"/>
              </w:rPr>
              <w:t>Gå tilbage til nr. 1</w:t>
            </w:r>
          </w:p>
        </w:tc>
      </w:tr>
    </w:tbl>
    <w:p w:rsidR="00715F66" w:rsidRDefault="00715F66" w:rsidP="00083B7B">
      <w:pPr>
        <w:jc w:val="center"/>
        <w:rPr>
          <w:b/>
          <w:sz w:val="32"/>
          <w:szCs w:val="32"/>
        </w:rPr>
      </w:pPr>
    </w:p>
    <w:p w:rsidR="00277F50" w:rsidRDefault="00277F50" w:rsidP="00715F66">
      <w:pPr>
        <w:tabs>
          <w:tab w:val="left" w:pos="4284"/>
        </w:tabs>
        <w:rPr>
          <w:b/>
          <w:sz w:val="32"/>
          <w:szCs w:val="32"/>
        </w:rPr>
      </w:pPr>
    </w:p>
    <w:p w:rsidR="00715F66" w:rsidRDefault="00715F66" w:rsidP="00715F66">
      <w:pPr>
        <w:tabs>
          <w:tab w:val="left" w:pos="4284"/>
        </w:tabs>
        <w:rPr>
          <w:b/>
          <w:sz w:val="32"/>
          <w:szCs w:val="32"/>
        </w:rPr>
      </w:pPr>
    </w:p>
    <w:p w:rsidR="00715F66" w:rsidRDefault="00715F66" w:rsidP="00715F66">
      <w:pPr>
        <w:tabs>
          <w:tab w:val="left" w:pos="3120"/>
        </w:tabs>
        <w:rPr>
          <w:b/>
          <w:sz w:val="32"/>
          <w:szCs w:val="32"/>
        </w:rPr>
      </w:pPr>
    </w:p>
    <w:p w:rsidR="003657D2" w:rsidRDefault="003657D2" w:rsidP="00715F66">
      <w:pPr>
        <w:tabs>
          <w:tab w:val="left" w:pos="3120"/>
        </w:tabs>
        <w:rPr>
          <w:b/>
          <w:sz w:val="32"/>
          <w:szCs w:val="32"/>
        </w:rPr>
      </w:pPr>
    </w:p>
    <w:p w:rsidR="00277F50" w:rsidRDefault="00277F50" w:rsidP="00083B7B">
      <w:pPr>
        <w:jc w:val="center"/>
        <w:rPr>
          <w:b/>
          <w:sz w:val="32"/>
          <w:szCs w:val="32"/>
        </w:rPr>
      </w:pPr>
    </w:p>
    <w:p w:rsidR="00AC7F13" w:rsidRDefault="00AC7F13" w:rsidP="00083B7B">
      <w:pPr>
        <w:jc w:val="center"/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83B7B" w:rsidTr="00D80BCC">
        <w:tc>
          <w:tcPr>
            <w:tcW w:w="2405" w:type="dxa"/>
            <w:shd w:val="clear" w:color="auto" w:fill="BFBFBF" w:themeFill="background1" w:themeFillShade="BF"/>
          </w:tcPr>
          <w:p w:rsidR="00311C48" w:rsidRDefault="00311C48" w:rsidP="00083B7B">
            <w:pPr>
              <w:jc w:val="center"/>
              <w:rPr>
                <w:b/>
                <w:sz w:val="24"/>
                <w:szCs w:val="32"/>
              </w:rPr>
            </w:pPr>
          </w:p>
          <w:p w:rsidR="00083B7B" w:rsidRPr="00AC7F13" w:rsidRDefault="00083B7B" w:rsidP="00083B7B">
            <w:pPr>
              <w:jc w:val="center"/>
              <w:rPr>
                <w:b/>
                <w:sz w:val="20"/>
                <w:szCs w:val="32"/>
              </w:rPr>
            </w:pPr>
            <w:r w:rsidRPr="00AC7F13">
              <w:rPr>
                <w:b/>
                <w:sz w:val="20"/>
                <w:szCs w:val="32"/>
              </w:rPr>
              <w:t>Kildekritik</w:t>
            </w:r>
          </w:p>
          <w:p w:rsidR="00083B7B" w:rsidRPr="00083B7B" w:rsidRDefault="00083B7B" w:rsidP="00083B7B">
            <w:pPr>
              <w:jc w:val="center"/>
              <w:rPr>
                <w:sz w:val="32"/>
                <w:szCs w:val="32"/>
              </w:rPr>
            </w:pPr>
            <w:r w:rsidRPr="00AC7F13">
              <w:rPr>
                <w:sz w:val="20"/>
                <w:szCs w:val="32"/>
              </w:rPr>
              <w:t>Stil følgende spørgsmål til kilden:</w:t>
            </w:r>
          </w:p>
        </w:tc>
        <w:tc>
          <w:tcPr>
            <w:tcW w:w="7223" w:type="dxa"/>
          </w:tcPr>
          <w:p w:rsidR="003D5654" w:rsidRPr="00AC7F13" w:rsidRDefault="003D5654" w:rsidP="003D56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20" w:lineRule="atLeast"/>
              <w:rPr>
                <w:color w:val="212121"/>
                <w:sz w:val="16"/>
                <w:szCs w:val="20"/>
                <w:lang w:eastAsia="da-DK"/>
              </w:rPr>
            </w:pPr>
            <w:r w:rsidRPr="00AC7F13">
              <w:rPr>
                <w:color w:val="212121"/>
                <w:sz w:val="16"/>
                <w:szCs w:val="20"/>
                <w:lang w:eastAsia="da-DK"/>
              </w:rPr>
              <w:t>Hvem er forfatter, udgiver eller afsender? Ved forfatteren noget om emnet?</w:t>
            </w:r>
          </w:p>
          <w:p w:rsidR="003D5654" w:rsidRPr="00AC7F13" w:rsidRDefault="003D5654" w:rsidP="003D56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20" w:lineRule="atLeast"/>
              <w:rPr>
                <w:color w:val="212121"/>
                <w:sz w:val="16"/>
                <w:szCs w:val="20"/>
                <w:lang w:eastAsia="da-DK"/>
              </w:rPr>
            </w:pPr>
            <w:r w:rsidRPr="00AC7F13">
              <w:rPr>
                <w:color w:val="212121"/>
                <w:sz w:val="16"/>
                <w:szCs w:val="20"/>
                <w:lang w:eastAsia="da-DK"/>
              </w:rPr>
              <w:t>Er der politiske eller ideologiske holdninger i kilden?</w:t>
            </w:r>
          </w:p>
          <w:p w:rsidR="00083B7B" w:rsidRPr="00083B7B" w:rsidRDefault="003D5654" w:rsidP="003D56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20" w:lineRule="atLeast"/>
              <w:rPr>
                <w:sz w:val="24"/>
                <w:szCs w:val="32"/>
              </w:rPr>
            </w:pPr>
            <w:r w:rsidRPr="00AC7F13">
              <w:rPr>
                <w:color w:val="212121"/>
                <w:sz w:val="16"/>
                <w:szCs w:val="20"/>
                <w:lang w:eastAsia="da-DK"/>
              </w:rPr>
              <w:t>Hvornår er kilden skrevet? Er den måske for gammel?</w:t>
            </w:r>
            <w:r w:rsidRPr="00AC7F13">
              <w:rPr>
                <w:color w:val="212121"/>
                <w:sz w:val="16"/>
                <w:szCs w:val="20"/>
                <w:lang w:eastAsia="da-DK"/>
              </w:rPr>
              <w:br/>
            </w:r>
            <w:r w:rsidRPr="00AC7F13">
              <w:rPr>
                <w:i/>
                <w:color w:val="212121"/>
                <w:sz w:val="12"/>
                <w:szCs w:val="20"/>
                <w:lang w:eastAsia="da-DK"/>
              </w:rPr>
              <w:t>(https://skrivopgave.kk.dk/artikel/kildekritik-0)</w:t>
            </w:r>
          </w:p>
        </w:tc>
      </w:tr>
    </w:tbl>
    <w:p w:rsidR="00277F50" w:rsidRDefault="00277F50" w:rsidP="00AC7F13">
      <w:pPr>
        <w:rPr>
          <w:b/>
          <w:sz w:val="32"/>
          <w:szCs w:val="32"/>
        </w:rPr>
      </w:pPr>
    </w:p>
    <w:sectPr w:rsidR="00277F50" w:rsidSect="00715F66">
      <w:headerReference w:type="default" r:id="rId8"/>
      <w:pgSz w:w="11906" w:h="16838"/>
      <w:pgMar w:top="284" w:right="1134" w:bottom="42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9D" w:rsidRDefault="00076A9D" w:rsidP="0054569F">
      <w:pPr>
        <w:spacing w:line="240" w:lineRule="auto"/>
      </w:pPr>
      <w:r>
        <w:separator/>
      </w:r>
    </w:p>
  </w:endnote>
  <w:endnote w:type="continuationSeparator" w:id="0">
    <w:p w:rsidR="00076A9D" w:rsidRDefault="00076A9D" w:rsidP="00545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9D" w:rsidRDefault="00076A9D" w:rsidP="0054569F">
      <w:pPr>
        <w:spacing w:line="240" w:lineRule="auto"/>
      </w:pPr>
      <w:r>
        <w:separator/>
      </w:r>
    </w:p>
  </w:footnote>
  <w:footnote w:type="continuationSeparator" w:id="0">
    <w:p w:rsidR="00076A9D" w:rsidRDefault="00076A9D" w:rsidP="00545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F" w:rsidRDefault="0054569F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57FC9"/>
    <w:multiLevelType w:val="hybridMultilevel"/>
    <w:tmpl w:val="46B0292A"/>
    <w:lvl w:ilvl="0" w:tplc="9FB43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00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ED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C67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C6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8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23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B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67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552F76"/>
    <w:multiLevelType w:val="multilevel"/>
    <w:tmpl w:val="144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7114"/>
    <w:multiLevelType w:val="hybridMultilevel"/>
    <w:tmpl w:val="FF782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DBF"/>
    <w:multiLevelType w:val="hybridMultilevel"/>
    <w:tmpl w:val="0DF249FA"/>
    <w:lvl w:ilvl="0" w:tplc="F90015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E485D"/>
    <w:multiLevelType w:val="hybridMultilevel"/>
    <w:tmpl w:val="A29255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86897"/>
    <w:multiLevelType w:val="hybridMultilevel"/>
    <w:tmpl w:val="5E869832"/>
    <w:lvl w:ilvl="0" w:tplc="31A04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0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E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E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A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6oMnX11IpuB6ukWtD6LoD/8Eg7UE82BlmSEely7tOEXpy2onOcn0i4srreBC6T3"/>
    <w:docVar w:name="OfficeInstanceGUID" w:val="{571B2E06-343E-4A73-A47A-FC96A510E1B1}"/>
  </w:docVars>
  <w:rsids>
    <w:rsidRoot w:val="0041107E"/>
    <w:rsid w:val="00076A9D"/>
    <w:rsid w:val="00083630"/>
    <w:rsid w:val="00083B7B"/>
    <w:rsid w:val="000862A6"/>
    <w:rsid w:val="000A7385"/>
    <w:rsid w:val="000B2ED0"/>
    <w:rsid w:val="000B3FED"/>
    <w:rsid w:val="000E1505"/>
    <w:rsid w:val="00171AD0"/>
    <w:rsid w:val="002208D5"/>
    <w:rsid w:val="00265997"/>
    <w:rsid w:val="00277F50"/>
    <w:rsid w:val="002F1EF0"/>
    <w:rsid w:val="00311C48"/>
    <w:rsid w:val="003657D2"/>
    <w:rsid w:val="003864AB"/>
    <w:rsid w:val="003B4290"/>
    <w:rsid w:val="003C0AE0"/>
    <w:rsid w:val="003D5654"/>
    <w:rsid w:val="0041107E"/>
    <w:rsid w:val="00477881"/>
    <w:rsid w:val="004B6C27"/>
    <w:rsid w:val="00511DC1"/>
    <w:rsid w:val="00522B73"/>
    <w:rsid w:val="0054569F"/>
    <w:rsid w:val="00556494"/>
    <w:rsid w:val="005746D4"/>
    <w:rsid w:val="00591513"/>
    <w:rsid w:val="005F5820"/>
    <w:rsid w:val="006B21AF"/>
    <w:rsid w:val="00715F66"/>
    <w:rsid w:val="007233E0"/>
    <w:rsid w:val="00736FAD"/>
    <w:rsid w:val="0074661D"/>
    <w:rsid w:val="00784763"/>
    <w:rsid w:val="00795F4C"/>
    <w:rsid w:val="007A064B"/>
    <w:rsid w:val="007D272E"/>
    <w:rsid w:val="008B7A5F"/>
    <w:rsid w:val="0095615C"/>
    <w:rsid w:val="009730FE"/>
    <w:rsid w:val="009C3BAF"/>
    <w:rsid w:val="009C6887"/>
    <w:rsid w:val="00A040B4"/>
    <w:rsid w:val="00A26E94"/>
    <w:rsid w:val="00A37D31"/>
    <w:rsid w:val="00A468D2"/>
    <w:rsid w:val="00A66C2C"/>
    <w:rsid w:val="00A72D7B"/>
    <w:rsid w:val="00AC7F13"/>
    <w:rsid w:val="00C039C9"/>
    <w:rsid w:val="00C11424"/>
    <w:rsid w:val="00C304A2"/>
    <w:rsid w:val="00C41540"/>
    <w:rsid w:val="00CB7102"/>
    <w:rsid w:val="00CF62FC"/>
    <w:rsid w:val="00D062AB"/>
    <w:rsid w:val="00D43115"/>
    <w:rsid w:val="00D51CC4"/>
    <w:rsid w:val="00D537FB"/>
    <w:rsid w:val="00D61AAA"/>
    <w:rsid w:val="00D80BCC"/>
    <w:rsid w:val="00D90576"/>
    <w:rsid w:val="00E17BB4"/>
    <w:rsid w:val="00E2537B"/>
    <w:rsid w:val="00EF5936"/>
    <w:rsid w:val="00F05BEA"/>
    <w:rsid w:val="00F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EC98-9A72-4FFC-B116-AB76AEC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iPriority="5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Liste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4110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795F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4569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69F"/>
    <w:rPr>
      <w:rFonts w:ascii="Verdana" w:hAnsi="Verdana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4569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69F"/>
    <w:rPr>
      <w:rFonts w:ascii="Verdana" w:hAnsi="Verdana"/>
      <w:szCs w:val="24"/>
      <w:lang w:val="da-DK"/>
    </w:rPr>
  </w:style>
  <w:style w:type="table" w:styleId="Tabel-Gitter">
    <w:name w:val="Table Grid"/>
    <w:basedOn w:val="Tabel-Normal"/>
    <w:uiPriority w:val="39"/>
    <w:rsid w:val="002F1EF0"/>
    <w:rPr>
      <w:rFonts w:asciiTheme="minorHAnsi" w:eastAsiaTheme="minorHAnsi" w:hAnsiTheme="minorHAnsi" w:cstheme="minorBid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0AE0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997</Characters>
  <Application>Microsoft Office Word</Application>
  <DocSecurity>0</DocSecurity>
  <Lines>47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Damgaard Christensen</dc:creator>
  <cp:keywords/>
  <dc:description/>
  <cp:lastModifiedBy>Kristoffer Harboe</cp:lastModifiedBy>
  <cp:revision>2</cp:revision>
  <cp:lastPrinted>2021-09-29T06:37:00Z</cp:lastPrinted>
  <dcterms:created xsi:type="dcterms:W3CDTF">2021-12-08T14:41:00Z</dcterms:created>
  <dcterms:modified xsi:type="dcterms:W3CDTF">2021-12-08T14:41:00Z</dcterms:modified>
</cp:coreProperties>
</file>